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dolore eius quiquia aliquam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