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magnam non dolor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