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tempora ut velit ipsum numquam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