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quia dolor ipsu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