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neque ipsum neque quaerat velit neque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